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40BB" w14:textId="3029C5C5" w:rsidR="009028DC" w:rsidRDefault="000B0A4B">
      <w:r>
        <w:t xml:space="preserve">Fountain County BZA Meeting Agenda – </w:t>
      </w:r>
      <w:r w:rsidR="00747223">
        <w:t>January</w:t>
      </w:r>
      <w:r>
        <w:t xml:space="preserve"> </w:t>
      </w:r>
      <w:r w:rsidR="00747223">
        <w:t>27</w:t>
      </w:r>
      <w:r w:rsidRPr="000B0A4B">
        <w:rPr>
          <w:vertAlign w:val="superscript"/>
        </w:rPr>
        <w:t>th</w:t>
      </w:r>
      <w:r>
        <w:t xml:space="preserve"> 202</w:t>
      </w:r>
      <w:r w:rsidR="00747223">
        <w:t>6</w:t>
      </w:r>
      <w:r>
        <w:t xml:space="preserve"> </w:t>
      </w:r>
    </w:p>
    <w:p w14:paraId="6526F147" w14:textId="77777777" w:rsidR="000B0A4B" w:rsidRDefault="000B0A4B"/>
    <w:p w14:paraId="69713DFE" w14:textId="08D35F97" w:rsidR="00FA4B4B" w:rsidRDefault="000B0A4B" w:rsidP="000B0A4B">
      <w:pPr>
        <w:pStyle w:val="ListParagraph"/>
        <w:numPr>
          <w:ilvl w:val="0"/>
          <w:numId w:val="1"/>
        </w:numPr>
      </w:pPr>
      <w:r>
        <w:t>Opening and Pledge of Allegiance</w:t>
      </w:r>
    </w:p>
    <w:p w14:paraId="75C2E73E" w14:textId="77777777" w:rsidR="000B0A4B" w:rsidRDefault="000B0A4B" w:rsidP="000B0A4B">
      <w:pPr>
        <w:pStyle w:val="ListParagraph"/>
      </w:pPr>
    </w:p>
    <w:p w14:paraId="10EA3047" w14:textId="66BA647A" w:rsidR="000B0A4B" w:rsidRDefault="000B0A4B" w:rsidP="000B0A4B">
      <w:pPr>
        <w:pStyle w:val="ListParagraph"/>
        <w:numPr>
          <w:ilvl w:val="0"/>
          <w:numId w:val="1"/>
        </w:numPr>
      </w:pPr>
      <w:r>
        <w:t>Roll Call / Establish Quorum</w:t>
      </w:r>
    </w:p>
    <w:p w14:paraId="1BD2EC2E" w14:textId="77777777" w:rsidR="000B0A4B" w:rsidRDefault="000B0A4B" w:rsidP="000B0A4B">
      <w:pPr>
        <w:pStyle w:val="ListParagraph"/>
      </w:pPr>
    </w:p>
    <w:p w14:paraId="745FD748" w14:textId="13BBB80B" w:rsidR="000B0A4B" w:rsidRDefault="000B0A4B" w:rsidP="000B0A4B">
      <w:pPr>
        <w:pStyle w:val="ListParagraph"/>
        <w:numPr>
          <w:ilvl w:val="0"/>
          <w:numId w:val="1"/>
        </w:numPr>
      </w:pPr>
      <w:r>
        <w:t xml:space="preserve">Approval of Minutes – </w:t>
      </w:r>
      <w:r w:rsidR="00747223">
        <w:t>December</w:t>
      </w:r>
      <w:r>
        <w:t xml:space="preserve"> Meeting</w:t>
      </w:r>
    </w:p>
    <w:p w14:paraId="659D2F6A" w14:textId="20B19D57" w:rsidR="000B0A4B" w:rsidRDefault="000B0A4B" w:rsidP="000B0A4B">
      <w:pPr>
        <w:pStyle w:val="ListParagraph"/>
      </w:pPr>
    </w:p>
    <w:p w14:paraId="6A2D442C" w14:textId="2CFE40D5" w:rsidR="000B0A4B" w:rsidRDefault="00747223" w:rsidP="000B0A4B">
      <w:pPr>
        <w:pStyle w:val="ListParagraph"/>
        <w:numPr>
          <w:ilvl w:val="0"/>
          <w:numId w:val="1"/>
        </w:numPr>
      </w:pPr>
      <w:r>
        <w:t>Election</w:t>
      </w:r>
      <w:r w:rsidR="0061472B">
        <w:t xml:space="preserve"> of officers</w:t>
      </w:r>
    </w:p>
    <w:p w14:paraId="58B5916A" w14:textId="77777777" w:rsidR="00747223" w:rsidRDefault="00747223" w:rsidP="00747223">
      <w:pPr>
        <w:pStyle w:val="ListParagraph"/>
      </w:pPr>
    </w:p>
    <w:p w14:paraId="59B03A33" w14:textId="39AC8F0B" w:rsidR="00747223" w:rsidRDefault="00747223" w:rsidP="000B0A4B">
      <w:pPr>
        <w:pStyle w:val="ListParagraph"/>
        <w:numPr>
          <w:ilvl w:val="0"/>
          <w:numId w:val="1"/>
        </w:numPr>
      </w:pPr>
      <w:r>
        <w:t>Business Meeting</w:t>
      </w:r>
    </w:p>
    <w:p w14:paraId="4B5B2638" w14:textId="77777777" w:rsidR="000B0A4B" w:rsidRDefault="000B0A4B" w:rsidP="000B0A4B">
      <w:pPr>
        <w:pStyle w:val="ListParagraph"/>
      </w:pPr>
    </w:p>
    <w:p w14:paraId="45222E68" w14:textId="3199B35F" w:rsidR="000B0A4B" w:rsidRDefault="000B0A4B" w:rsidP="000B0A4B">
      <w:pPr>
        <w:pStyle w:val="ListParagraph"/>
        <w:numPr>
          <w:ilvl w:val="0"/>
          <w:numId w:val="1"/>
        </w:numPr>
      </w:pPr>
      <w:r>
        <w:t>Closing / Adjournment</w:t>
      </w:r>
    </w:p>
    <w:p w14:paraId="57B9D997" w14:textId="77777777" w:rsidR="000B0A4B" w:rsidRDefault="000B0A4B" w:rsidP="000B0A4B"/>
    <w:p w14:paraId="74E472AF" w14:textId="77777777" w:rsidR="00FA4B4B" w:rsidRDefault="00FA4B4B"/>
    <w:p w14:paraId="06C03588" w14:textId="03B13A3C" w:rsidR="00DB41A1" w:rsidRDefault="008D5ADA">
      <w:r>
        <w:t xml:space="preserve"> </w:t>
      </w:r>
    </w:p>
    <w:p w14:paraId="5E0D2995" w14:textId="77777777" w:rsidR="00214889" w:rsidRDefault="00214889"/>
    <w:p w14:paraId="25346B30" w14:textId="77777777" w:rsidR="00214889" w:rsidRDefault="00214889"/>
    <w:sectPr w:rsidR="00214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26A6"/>
    <w:multiLevelType w:val="hybridMultilevel"/>
    <w:tmpl w:val="3B546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9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89"/>
    <w:rsid w:val="000B0A4B"/>
    <w:rsid w:val="000B43D7"/>
    <w:rsid w:val="0014385B"/>
    <w:rsid w:val="0016526E"/>
    <w:rsid w:val="001D40FD"/>
    <w:rsid w:val="00214889"/>
    <w:rsid w:val="0061472B"/>
    <w:rsid w:val="00643CBF"/>
    <w:rsid w:val="00745408"/>
    <w:rsid w:val="00747223"/>
    <w:rsid w:val="00895537"/>
    <w:rsid w:val="008C1D20"/>
    <w:rsid w:val="008D5ADA"/>
    <w:rsid w:val="009028DC"/>
    <w:rsid w:val="00984947"/>
    <w:rsid w:val="009D2EC0"/>
    <w:rsid w:val="00A11C9F"/>
    <w:rsid w:val="00A63EE0"/>
    <w:rsid w:val="00A711F5"/>
    <w:rsid w:val="00A716A5"/>
    <w:rsid w:val="00B91B78"/>
    <w:rsid w:val="00C12A9D"/>
    <w:rsid w:val="00C21BF9"/>
    <w:rsid w:val="00C838E2"/>
    <w:rsid w:val="00CE1394"/>
    <w:rsid w:val="00D25850"/>
    <w:rsid w:val="00D45B42"/>
    <w:rsid w:val="00DB41A1"/>
    <w:rsid w:val="00EA4E6A"/>
    <w:rsid w:val="00F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8C7D"/>
  <w15:chartTrackingRefBased/>
  <w15:docId w15:val="{1714D599-8CDA-4D02-BB2E-7993319C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Cunningham</dc:creator>
  <cp:keywords/>
  <dc:description/>
  <cp:lastModifiedBy>Michael Cunningham</cp:lastModifiedBy>
  <cp:revision>5</cp:revision>
  <dcterms:created xsi:type="dcterms:W3CDTF">2026-01-22T00:28:00Z</dcterms:created>
  <dcterms:modified xsi:type="dcterms:W3CDTF">2026-01-22T02:07:00Z</dcterms:modified>
</cp:coreProperties>
</file>